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03631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31</w:t>
      </w:r>
      <w:r w:rsidR="004726B4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:rsidR="00FC6AE6" w:rsidRDefault="00116A8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116A8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116A8F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0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133F7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91162D" w:rsidRDefault="00116A8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CC2A50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Default="00116A8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A02D3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A02D3B">
        <w:rPr>
          <w:rFonts w:ascii="Times New Roman" w:hAnsi="Times New Roman" w:cs="Times New Roman"/>
          <w:sz w:val="24"/>
          <w:szCs w:val="24"/>
        </w:rPr>
        <w:t>504-658-1101</w:t>
      </w:r>
      <w:r w:rsidR="006A461E">
        <w:rPr>
          <w:rFonts w:ascii="Times New Roman" w:hAnsi="Times New Roman" w:cs="Times New Roman"/>
          <w:sz w:val="24"/>
          <w:szCs w:val="24"/>
        </w:rPr>
        <w:t xml:space="preserve"> / (504) 250-6837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B331B" w:rsidRPr="006170DD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A02D3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116A8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116A8F" w:rsidP="0091162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8535AF" w:rsidRDefault="00116A8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A02D3B" w:rsidRDefault="00116A8F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A02D3B" w:rsidRDefault="00116A8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62295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62295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62295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6229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62295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Telephone: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Facsimile: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622959" w:rsidRPr="006A175F" w:rsidRDefault="00622959" w:rsidP="0091162D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91162D" w:rsidRPr="00A02D3B" w:rsidRDefault="00116A8F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:rsidR="0091162D" w:rsidRPr="00A02D3B" w:rsidRDefault="00116A8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92AA6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8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Default="00116A8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 w:rsidRPr="0064596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2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3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Bruno and Tervalon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95032C" w:rsidRDefault="00116A8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32C" w:rsidRPr="001A0D9C" w:rsidRDefault="006A461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:rsidR="0095032C" w:rsidRDefault="00116A8F" w:rsidP="009503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95032C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95032C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Keith Wood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8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95032C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29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032C" w:rsidRPr="00A02D3B" w:rsidRDefault="00116A8F" w:rsidP="0095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="00C02C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C02C6E" w:rsidRPr="00C02C6E" w:rsidRDefault="00C02C6E" w:rsidP="00950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Kimberly Silas,</w:t>
      </w:r>
      <w:r w:rsidR="00116A8F">
        <w:rPr>
          <w:rFonts w:ascii="Times New Roman" w:hAnsi="Times New Roman" w:cs="Times New Roman"/>
          <w:bCs/>
          <w:sz w:val="24"/>
          <w:szCs w:val="24"/>
        </w:rPr>
        <w:t xml:space="preserve"> (504) 576-4122,</w:t>
      </w:r>
      <w:r w:rsidR="000F3C5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1" w:history="1">
        <w:r w:rsidR="00116A8F" w:rsidRPr="004D7BF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ksilas@entergy.com</w:t>
        </w:r>
      </w:hyperlink>
      <w:r w:rsidR="00116A8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>
        <w:rPr>
          <w:rFonts w:ascii="Times New Roman" w:hAnsi="Times New Roman" w:cs="Times New Roman"/>
          <w:sz w:val="24"/>
          <w:szCs w:val="24"/>
        </w:rPr>
        <w:t>(504) 576-2984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C4888" w:rsidRDefault="006A461E" w:rsidP="006A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5032C" w:rsidRPr="00A02D3B" w:rsidRDefault="006A461E" w:rsidP="009503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5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Mail Unit L-ENT-4C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C536A1" w:rsidRDefault="006A46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318" w:rsidRPr="001A0D9C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7" w:history="1">
        <w:r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6213D4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6213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8" w:history="1">
        <w:r w:rsidR="00B6296F"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36318"/>
    <w:rsid w:val="000E69D2"/>
    <w:rsid w:val="000F3C51"/>
    <w:rsid w:val="00116A8F"/>
    <w:rsid w:val="001A0D3C"/>
    <w:rsid w:val="001A0D9C"/>
    <w:rsid w:val="00223010"/>
    <w:rsid w:val="00235FFF"/>
    <w:rsid w:val="00350DD4"/>
    <w:rsid w:val="003C1310"/>
    <w:rsid w:val="003F151D"/>
    <w:rsid w:val="004726B4"/>
    <w:rsid w:val="005F32B3"/>
    <w:rsid w:val="006213D4"/>
    <w:rsid w:val="00622959"/>
    <w:rsid w:val="006726F1"/>
    <w:rsid w:val="00686114"/>
    <w:rsid w:val="006A175F"/>
    <w:rsid w:val="006A461E"/>
    <w:rsid w:val="008857AC"/>
    <w:rsid w:val="009B331B"/>
    <w:rsid w:val="009F0ED7"/>
    <w:rsid w:val="00A1263E"/>
    <w:rsid w:val="00A429E0"/>
    <w:rsid w:val="00B6296F"/>
    <w:rsid w:val="00C02C6E"/>
    <w:rsid w:val="00C536A1"/>
    <w:rsid w:val="00C5672F"/>
    <w:rsid w:val="00CC26DB"/>
    <w:rsid w:val="00D6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dee.mcgill@dentons.com" TargetMode="External"/><Relationship Id="rId26" Type="http://schemas.openxmlformats.org/officeDocument/2006/relationships/hyperlink" Target="mailto:dmills3@entergy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jrogers@legendcgl.com" TargetMode="External"/><Relationship Id="rId34" Type="http://schemas.openxmlformats.org/officeDocument/2006/relationships/hyperlink" Target="mailto:jroman1@entergy.com" TargetMode="External"/><Relationship Id="rId7" Type="http://schemas.openxmlformats.org/officeDocument/2006/relationships/hyperlink" Target="mailto:bfmason1@nola.gov" TargetMode="Externa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bguill1@entergy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Regulatory@all4energy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0" Type="http://schemas.openxmlformats.org/officeDocument/2006/relationships/hyperlink" Target="mailto:jay.beatmann@dentons.com" TargetMode="External"/><Relationship Id="rId29" Type="http://schemas.openxmlformats.org/officeDocument/2006/relationships/hyperlink" Target="mailto:kbolewa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ersmith@btcpas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Logan@all4energy.org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lwjohnson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bwatson@legendcgl.com" TargetMode="External"/><Relationship Id="rId28" Type="http://schemas.openxmlformats.org/officeDocument/2006/relationships/hyperlink" Target="mailto:llovick@entergy.com" TargetMode="External"/><Relationship Id="rId36" Type="http://schemas.openxmlformats.org/officeDocument/2006/relationships/hyperlink" Target="mailto:tperrau@entergy.com" TargetMode="Externa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buddo@earthlink.net" TargetMode="External"/><Relationship Id="rId31" Type="http://schemas.openxmlformats.org/officeDocument/2006/relationships/hyperlink" Target="mailto:ksilas@enterg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vprep@legendcgl.com" TargetMode="External"/><Relationship Id="rId27" Type="http://schemas.openxmlformats.org/officeDocument/2006/relationships/hyperlink" Target="mailto:kwood@entergy.com" TargetMode="External"/><Relationship Id="rId30" Type="http://schemas.openxmlformats.org/officeDocument/2006/relationships/hyperlink" Target="mailto:tcragin@entergy.com" TargetMode="External"/><Relationship Id="rId35" Type="http://schemas.openxmlformats.org/officeDocument/2006/relationships/hyperlink" Target="mailto:sfontan@entergy.com" TargetMode="External"/><Relationship Id="rId8" Type="http://schemas.openxmlformats.org/officeDocument/2006/relationships/hyperlink" Target="mailto:cwroberts@nol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16</cp:revision>
  <dcterms:created xsi:type="dcterms:W3CDTF">2020-08-25T17:21:00Z</dcterms:created>
  <dcterms:modified xsi:type="dcterms:W3CDTF">2020-08-31T22:35:00Z</dcterms:modified>
</cp:coreProperties>
</file>